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6F" w:rsidRDefault="0080156F" w:rsidP="0080156F">
      <w:pPr>
        <w:ind w:left="720"/>
        <w:contextualSpacing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  Режим дня (теплый</w:t>
      </w:r>
      <w:r w:rsidRPr="00A3704C">
        <w:rPr>
          <w:rFonts w:ascii="Times New Roman" w:hAnsi="Times New Roman"/>
          <w:b/>
          <w:sz w:val="28"/>
          <w:szCs w:val="28"/>
        </w:rPr>
        <w:t xml:space="preserve"> период)</w:t>
      </w:r>
    </w:p>
    <w:p w:rsidR="0080156F" w:rsidRDefault="0080156F" w:rsidP="0080156F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0156F" w:rsidRDefault="0080156F" w:rsidP="0080156F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0156F" w:rsidRDefault="0080156F" w:rsidP="0080156F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0156F" w:rsidRPr="00A3704C" w:rsidRDefault="0080156F" w:rsidP="0080156F">
      <w:pPr>
        <w:ind w:left="720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A3704C">
        <w:rPr>
          <w:rFonts w:ascii="Times New Roman" w:hAnsi="Times New Roman"/>
          <w:b/>
          <w:sz w:val="28"/>
          <w:szCs w:val="28"/>
        </w:rPr>
        <w:t>Средняя группа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4"/>
        <w:gridCol w:w="4820"/>
      </w:tblGrid>
      <w:tr w:rsidR="0080156F" w:rsidRPr="00FC3142" w:rsidTr="00BC23BB">
        <w:trPr>
          <w:trHeight w:val="654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F" w:rsidRPr="00A3704C" w:rsidRDefault="0080156F" w:rsidP="00BC2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704C">
              <w:rPr>
                <w:rFonts w:ascii="Times New Roman" w:hAnsi="Times New Roman"/>
                <w:b/>
                <w:sz w:val="28"/>
                <w:szCs w:val="28"/>
              </w:rPr>
              <w:t>Режимные процессы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F" w:rsidRPr="00A3704C" w:rsidRDefault="0080156F" w:rsidP="00BC2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704C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80156F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F" w:rsidRPr="00A3704C" w:rsidRDefault="0080156F" w:rsidP="00BC23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3704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Дома: </w:t>
            </w:r>
          </w:p>
          <w:p w:rsidR="0080156F" w:rsidRPr="00A3704C" w:rsidRDefault="0080156F" w:rsidP="0080156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Подъем, утренний туалет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F" w:rsidRPr="00A3704C" w:rsidRDefault="0080156F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6.00 - 7.00</w:t>
            </w:r>
          </w:p>
        </w:tc>
      </w:tr>
      <w:tr w:rsidR="0080156F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F" w:rsidRPr="00A3704C" w:rsidRDefault="0080156F" w:rsidP="00BC23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3704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 дошкольном учреждении:</w:t>
            </w:r>
          </w:p>
          <w:p w:rsidR="0080156F" w:rsidRPr="00A3704C" w:rsidRDefault="0080156F" w:rsidP="00BC23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Прием, осмотр, игры, самостоятельная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F" w:rsidRPr="00A3704C" w:rsidRDefault="0080156F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6.30 – 8.0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156F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F" w:rsidRPr="00A3704C" w:rsidRDefault="0080156F" w:rsidP="00BC23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F" w:rsidRPr="00A3704C" w:rsidRDefault="0080156F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8.1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156F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F" w:rsidRPr="00A3704C" w:rsidRDefault="0080156F" w:rsidP="0080156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F" w:rsidRPr="00A3704C" w:rsidRDefault="0080156F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 – 8.3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156F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F" w:rsidRPr="00123520" w:rsidRDefault="0080156F" w:rsidP="0080156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520">
              <w:rPr>
                <w:rFonts w:ascii="Times New Roman" w:hAnsi="Times New Roman"/>
                <w:sz w:val="28"/>
                <w:szCs w:val="28"/>
              </w:rPr>
              <w:t xml:space="preserve">Самостоятельная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совместная </w:t>
            </w:r>
            <w:r w:rsidRPr="00123520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F" w:rsidRPr="00A3704C" w:rsidRDefault="0080156F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9.15</w:t>
            </w:r>
          </w:p>
        </w:tc>
      </w:tr>
      <w:tr w:rsidR="0080156F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F" w:rsidRDefault="0080156F" w:rsidP="0080156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520">
              <w:rPr>
                <w:rFonts w:ascii="Times New Roman" w:hAnsi="Times New Roman"/>
                <w:sz w:val="28"/>
                <w:szCs w:val="28"/>
              </w:rPr>
              <w:t>Подготовка к прогулке, прогулка (игры, наблюдение, труд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0156F" w:rsidRPr="00123520" w:rsidRDefault="0080156F" w:rsidP="0080156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С, Ч.</w:t>
            </w:r>
            <w:r w:rsidRPr="001235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F" w:rsidRPr="00A3704C" w:rsidRDefault="0080156F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 – 12.00</w:t>
            </w:r>
          </w:p>
          <w:p w:rsidR="0080156F" w:rsidRDefault="0080156F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156F" w:rsidRPr="00A3704C" w:rsidRDefault="0080156F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9.45 – 10.05</w:t>
            </w:r>
          </w:p>
        </w:tc>
      </w:tr>
      <w:tr w:rsidR="0080156F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F" w:rsidRPr="00A3704C" w:rsidRDefault="0080156F" w:rsidP="0080156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F" w:rsidRPr="00A3704C" w:rsidRDefault="0080156F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 – 10.2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156F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F" w:rsidRPr="00A3704C" w:rsidRDefault="0080156F" w:rsidP="0080156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F" w:rsidRPr="00A3704C" w:rsidRDefault="0080156F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12.00-12.1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156F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F" w:rsidRPr="00A3704C" w:rsidRDefault="0080156F" w:rsidP="0080156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F" w:rsidRPr="00A3704C" w:rsidRDefault="0080156F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12.15-12.30</w:t>
            </w:r>
          </w:p>
        </w:tc>
      </w:tr>
      <w:tr w:rsidR="0080156F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F" w:rsidRPr="00A3704C" w:rsidRDefault="0080156F" w:rsidP="0080156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F" w:rsidRPr="00A3704C" w:rsidRDefault="0080156F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0-15.00</w:t>
            </w:r>
          </w:p>
        </w:tc>
      </w:tr>
      <w:tr w:rsidR="0080156F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F" w:rsidRPr="00A3704C" w:rsidRDefault="0080156F" w:rsidP="0080156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Постепенный подъем, воздушные и водные процедуры, подготовка к полднику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F" w:rsidRPr="00A3704C" w:rsidRDefault="0080156F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</w:tc>
      </w:tr>
      <w:tr w:rsidR="0080156F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F" w:rsidRPr="00A3704C" w:rsidRDefault="0080156F" w:rsidP="0080156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F" w:rsidRPr="00A3704C" w:rsidRDefault="0080156F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-15.40</w:t>
            </w:r>
          </w:p>
        </w:tc>
      </w:tr>
      <w:tr w:rsidR="0080156F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F" w:rsidRPr="00A3704C" w:rsidRDefault="0080156F" w:rsidP="0080156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совместная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F" w:rsidRPr="00A3704C" w:rsidRDefault="0080156F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15.40-16.1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156F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F" w:rsidRPr="00A3704C" w:rsidRDefault="0080156F" w:rsidP="0080156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F" w:rsidRPr="00A3704C" w:rsidRDefault="0080156F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0-17.00</w:t>
            </w:r>
          </w:p>
        </w:tc>
      </w:tr>
      <w:tr w:rsidR="0080156F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F" w:rsidRPr="00A3704C" w:rsidRDefault="0080156F" w:rsidP="00BC23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3704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Дома:</w:t>
            </w:r>
          </w:p>
          <w:p w:rsidR="0080156F" w:rsidRPr="00A3704C" w:rsidRDefault="0080156F" w:rsidP="0080156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Прогулка, возвращение с прогулки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F" w:rsidRPr="00A3704C" w:rsidRDefault="0080156F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17.00-18.30</w:t>
            </w:r>
          </w:p>
        </w:tc>
      </w:tr>
      <w:tr w:rsidR="0080156F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F" w:rsidRPr="00A3704C" w:rsidRDefault="0080156F" w:rsidP="0080156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F" w:rsidRPr="00A3704C" w:rsidRDefault="0080156F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18.30-19.00</w:t>
            </w:r>
          </w:p>
        </w:tc>
      </w:tr>
      <w:tr w:rsidR="0080156F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F" w:rsidRPr="00A3704C" w:rsidRDefault="0080156F" w:rsidP="0080156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F" w:rsidRPr="00A3704C" w:rsidRDefault="0080156F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19.00-20.40</w:t>
            </w:r>
          </w:p>
        </w:tc>
      </w:tr>
      <w:tr w:rsidR="0080156F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F" w:rsidRPr="00A3704C" w:rsidRDefault="0080156F" w:rsidP="0080156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Ночной сон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F" w:rsidRPr="00A3704C" w:rsidRDefault="0080156F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20.40-6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</w:tbl>
    <w:p w:rsidR="00B13AEC" w:rsidRDefault="00B13AEC"/>
    <w:sectPr w:rsidR="00B13AEC" w:rsidSect="008015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1EE"/>
    <w:multiLevelType w:val="hybridMultilevel"/>
    <w:tmpl w:val="572EF4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2CB4"/>
    <w:multiLevelType w:val="hybridMultilevel"/>
    <w:tmpl w:val="76E485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57C1B"/>
    <w:multiLevelType w:val="hybridMultilevel"/>
    <w:tmpl w:val="F9EC8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C231E"/>
    <w:multiLevelType w:val="hybridMultilevel"/>
    <w:tmpl w:val="8D5EB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C6EBD"/>
    <w:multiLevelType w:val="hybridMultilevel"/>
    <w:tmpl w:val="AA5AC0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D6E05"/>
    <w:multiLevelType w:val="hybridMultilevel"/>
    <w:tmpl w:val="891A2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42DC4"/>
    <w:multiLevelType w:val="hybridMultilevel"/>
    <w:tmpl w:val="DCC2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22B57"/>
    <w:multiLevelType w:val="hybridMultilevel"/>
    <w:tmpl w:val="C6566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C387D"/>
    <w:multiLevelType w:val="hybridMultilevel"/>
    <w:tmpl w:val="88709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E2D2D"/>
    <w:multiLevelType w:val="hybridMultilevel"/>
    <w:tmpl w:val="AA6C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156F"/>
    <w:rsid w:val="0080156F"/>
    <w:rsid w:val="00B1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2020-06-05T11:19:00Z</dcterms:created>
  <dcterms:modified xsi:type="dcterms:W3CDTF">2020-06-05T11:20:00Z</dcterms:modified>
</cp:coreProperties>
</file>